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8" w:rsidRDefault="00AE42EF" w:rsidP="00AE42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Metody stosowane w komputerowym pisaniu.</w:t>
      </w:r>
    </w:p>
    <w:p w:rsidR="007A7FF9" w:rsidRDefault="007A7FF9" w:rsidP="007A7FF9"/>
    <w:p w:rsidR="007A7FF9" w:rsidRPr="007A7FF9" w:rsidRDefault="007A7FF9" w:rsidP="007A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omówimy sobie znaczenie ważniejszych klawiszy klawiatury podczas pisania tekstu. Omawianie zaczniemy od przypomnienia klawiszy, które omawiane były juz w klasach I-III, należą do nich: </w:t>
      </w:r>
    </w:p>
    <w:p w:rsidR="007A7FF9" w:rsidRPr="007A7FF9" w:rsidRDefault="007A7FF9" w:rsidP="007A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SHIFT;</w:t>
      </w:r>
    </w:p>
    <w:p w:rsidR="007A7FF9" w:rsidRPr="007A7FF9" w:rsidRDefault="007A7FF9" w:rsidP="007A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prawy ALT;</w:t>
      </w:r>
    </w:p>
    <w:p w:rsidR="007A7FF9" w:rsidRPr="007A7FF9" w:rsidRDefault="007A7FF9" w:rsidP="007A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BACKSPACE;</w:t>
      </w:r>
    </w:p>
    <w:p w:rsidR="007A7FF9" w:rsidRPr="007A7FF9" w:rsidRDefault="007A7FF9" w:rsidP="007A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DELETE;</w:t>
      </w:r>
    </w:p>
    <w:p w:rsidR="007A7FF9" w:rsidRPr="007A7FF9" w:rsidRDefault="007A7FF9" w:rsidP="007A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ENTER;</w:t>
      </w:r>
    </w:p>
    <w:p w:rsidR="007A7FF9" w:rsidRPr="007A7FF9" w:rsidRDefault="007A7FF9" w:rsidP="007A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Zatrzymajmy się na chwilę przy klawiszu ENTER. Czy wiesz do czego on służy?..... Jeżeli myślisz, że służy on do przechodzenia do nowej linii to jesteś w błędzie!!! Tego klawisza używamy do przechodzenia do nowego </w:t>
      </w:r>
      <w:r w:rsidRPr="007A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akapitu!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przejść do nowej li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musimy przytrzymać klawisz </w:t>
      </w:r>
      <w:r w:rsidRPr="007A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Shift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nacisnąć </w:t>
      </w:r>
      <w:r w:rsidRPr="007A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Enter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(jest to tzw. twardy Enter). </w:t>
      </w:r>
    </w:p>
    <w:p w:rsidR="007A7FF9" w:rsidRPr="007A7FF9" w:rsidRDefault="007A7FF9" w:rsidP="007A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A7FF9" w:rsidRPr="007A7FF9" w:rsidRDefault="007A7FF9" w:rsidP="007A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pisania tekstów pomocne są również inne klawisze, o których juz niekoniecznie musiałeś słyszeć. Zastanów się wspólnie z nauczycielem do czego 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 poniższe klawisze: </w:t>
      </w:r>
    </w:p>
    <w:p w:rsidR="007A7FF9" w:rsidRPr="007A7FF9" w:rsidRDefault="007A7FF9" w:rsidP="007A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A7FF9" w:rsidRPr="007A7FF9" w:rsidRDefault="007A7FF9" w:rsidP="007A7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TAB (tabulator);</w:t>
      </w:r>
    </w:p>
    <w:p w:rsidR="007A7FF9" w:rsidRPr="007A7FF9" w:rsidRDefault="007A7FF9" w:rsidP="007A7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(</w:t>
      </w:r>
      <w:proofErr w:type="spellStart"/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</w:t>
      </w:r>
      <w:proofErr w:type="spellEnd"/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tego klawisza używamy razem z innymi np.: 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Z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C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X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V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B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I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U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S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P</w:t>
      </w:r>
    </w:p>
    <w:p w:rsidR="007A7FF9" w:rsidRPr="007A7FF9" w:rsidRDefault="007A7FF9" w:rsidP="007A7F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A</w:t>
      </w:r>
    </w:p>
    <w:p w:rsidR="007A7FF9" w:rsidRPr="007A7FF9" w:rsidRDefault="007A7FF9" w:rsidP="007A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- pozwala wstawiać wielkie/małe litery lub znaki z górnej części klawisza np. Shift + 2 = @;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prawy ALT - pozwala wstawiać "polskie" litery ą, ę, ś, ć </w:t>
      </w:r>
      <w:proofErr w:type="spellStart"/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prawy ALT + a = ą;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BACKSPACE - kasuje tekst w lewą stronę od kursora klawiatury;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DELETE - kasuje tekst w prawą stronę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od kursowa klawiatury;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ENTER - przechodzi do nowego akapitu;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 (tabulator) - robi odległość (tzw. wcięcie pierwszego wiersza) w pierwszej linijce akapitu; </w:t>
      </w:r>
    </w:p>
    <w:p w:rsidR="007A7FF9" w:rsidRPr="007A7FF9" w:rsidRDefault="007A7FF9" w:rsidP="007A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(</w:t>
      </w:r>
      <w:proofErr w:type="spellStart"/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</w:t>
      </w:r>
      <w:proofErr w:type="spellEnd"/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tego klawisza używamy razem z innymi np.: </w:t>
      </w:r>
    </w:p>
    <w:p w:rsidR="007A7FF9" w:rsidRPr="007A7FF9" w:rsidRDefault="007A7FF9" w:rsidP="007A7F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Z - cofanie zmian;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C - kopiowanie;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X - wycinanie;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CTRL + V - wklejanie;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B - pogrubienie;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I - pochylenie (tzw. kursywa);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U - podkreślenie;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S - zapisz;</w:t>
      </w:r>
    </w:p>
    <w:p w:rsidR="007A7FF9" w:rsidRP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P - drukuj</w:t>
      </w:r>
    </w:p>
    <w:p w:rsidR="007A7FF9" w:rsidRDefault="007A7FF9" w:rsidP="007A7FF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F9">
        <w:rPr>
          <w:rFonts w:ascii="Times New Roman" w:eastAsia="Times New Roman" w:hAnsi="Times New Roman" w:cs="Times New Roman"/>
          <w:sz w:val="24"/>
          <w:szCs w:val="24"/>
          <w:lang w:eastAsia="pl-PL"/>
        </w:rPr>
        <w:t>CTRL + A - zaznacz wszystko.</w:t>
      </w:r>
    </w:p>
    <w:p w:rsidR="007A7FF9" w:rsidRPr="007A7FF9" w:rsidRDefault="007A7FF9" w:rsidP="007A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ĆWICZENIE:</w:t>
      </w:r>
    </w:p>
    <w:p w:rsidR="00AE42EF" w:rsidRDefault="007A7FF9" w:rsidP="007A7FF9">
      <w:pPr>
        <w:rPr>
          <w:sz w:val="24"/>
          <w:szCs w:val="24"/>
        </w:rPr>
      </w:pPr>
      <w:r w:rsidRPr="007A7FF9">
        <w:rPr>
          <w:sz w:val="24"/>
          <w:szCs w:val="24"/>
        </w:rPr>
        <w:t>Uruchom program Word (klikasz na START -&gt; Wszystkie programy -&gt; Microsoft Offic</w:t>
      </w:r>
      <w:r w:rsidR="007A5FFB">
        <w:rPr>
          <w:sz w:val="24"/>
          <w:szCs w:val="24"/>
        </w:rPr>
        <w:t xml:space="preserve">e -&gt;          </w:t>
      </w:r>
      <w:r w:rsidRPr="007A7FF9">
        <w:rPr>
          <w:sz w:val="24"/>
          <w:szCs w:val="24"/>
        </w:rPr>
        <w:t xml:space="preserve"> i napisz kilka zdań o sobie. Następnie spróbuj wykorzystać omawiane klawisze do zmiany lub poprawy napisanego przez Ciebie tekstu. </w:t>
      </w:r>
    </w:p>
    <w:p w:rsidR="007A5FFB" w:rsidRPr="00B841C2" w:rsidRDefault="007A5FFB" w:rsidP="007A7FF9">
      <w:pPr>
        <w:rPr>
          <w:sz w:val="28"/>
          <w:szCs w:val="28"/>
          <w:u w:val="single"/>
        </w:rPr>
      </w:pPr>
      <w:r w:rsidRPr="00B841C2">
        <w:rPr>
          <w:sz w:val="28"/>
          <w:szCs w:val="28"/>
          <w:u w:val="single"/>
        </w:rPr>
        <w:t>Wstawiamy listy numerowane i wypunktowane</w:t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r w:rsidRPr="007A5FFB">
        <w:rPr>
          <w:sz w:val="24"/>
          <w:szCs w:val="24"/>
        </w:rPr>
        <w:t xml:space="preserve">Na poniższym rysunku przedstawiono narzędzia służące do tworzenia list numerowanych oraz wypunktowanych: </w:t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r w:rsidRPr="007A5FFB">
        <w:rPr>
          <w:sz w:val="24"/>
          <w:szCs w:val="24"/>
        </w:rPr>
        <w:t xml:space="preserve">  </w:t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r w:rsidRPr="007A5FFB">
        <w:rPr>
          <w:noProof/>
          <w:sz w:val="24"/>
          <w:szCs w:val="24"/>
          <w:lang w:eastAsia="pl-PL"/>
        </w:rPr>
        <w:drawing>
          <wp:inline distT="0" distB="0" distL="0" distR="0">
            <wp:extent cx="4086860" cy="3567430"/>
            <wp:effectExtent l="19050" t="0" r="8890" b="0"/>
            <wp:docPr id="1" name="Obraz 1" descr="http://www.kolofilmowe.vot.pl/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filmowe.vot.pl/lis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r w:rsidRPr="007A5FFB">
        <w:rPr>
          <w:sz w:val="24"/>
          <w:szCs w:val="24"/>
        </w:rPr>
        <w:t xml:space="preserve">  </w:t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proofErr w:type="spellStart"/>
      <w:r w:rsidRPr="007A5FFB">
        <w:rPr>
          <w:b/>
          <w:bCs/>
          <w:sz w:val="24"/>
          <w:szCs w:val="24"/>
        </w:rPr>
        <w:t>Punktory</w:t>
      </w:r>
      <w:proofErr w:type="spellEnd"/>
      <w:r w:rsidRPr="007A5FFB">
        <w:rPr>
          <w:b/>
          <w:bCs/>
          <w:sz w:val="24"/>
          <w:szCs w:val="24"/>
        </w:rPr>
        <w:t xml:space="preserve"> </w:t>
      </w:r>
      <w:r w:rsidRPr="007A5FFB">
        <w:rPr>
          <w:sz w:val="24"/>
          <w:szCs w:val="24"/>
        </w:rPr>
        <w:t xml:space="preserve">- pozwalają tworzyć listy wypunktowane, w których nieważna jest kolejność; </w:t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r w:rsidRPr="007A5FFB">
        <w:rPr>
          <w:b/>
          <w:bCs/>
          <w:sz w:val="24"/>
          <w:szCs w:val="24"/>
        </w:rPr>
        <w:t xml:space="preserve">Numerowanie </w:t>
      </w:r>
      <w:r w:rsidRPr="007A5FFB">
        <w:rPr>
          <w:sz w:val="24"/>
          <w:szCs w:val="24"/>
        </w:rPr>
        <w:t xml:space="preserve">- pozwala tworzyć listy numerowane, w których kolejność jest ważna; </w:t>
      </w:r>
    </w:p>
    <w:p w:rsidR="007A5FFB" w:rsidRPr="007A5FFB" w:rsidRDefault="007A5FFB" w:rsidP="007A5FFB">
      <w:pPr>
        <w:pStyle w:val="Bezodstpw"/>
        <w:rPr>
          <w:sz w:val="24"/>
          <w:szCs w:val="24"/>
        </w:rPr>
      </w:pPr>
      <w:r w:rsidRPr="007A5FFB">
        <w:rPr>
          <w:b/>
          <w:bCs/>
          <w:sz w:val="24"/>
          <w:szCs w:val="24"/>
        </w:rPr>
        <w:t xml:space="preserve">Zwiększ wcięcie </w:t>
      </w:r>
      <w:r w:rsidRPr="007A5FFB">
        <w:rPr>
          <w:sz w:val="24"/>
          <w:szCs w:val="24"/>
        </w:rPr>
        <w:t>- ta opcja pozw</w:t>
      </w:r>
      <w:r w:rsidR="00B841C2">
        <w:rPr>
          <w:sz w:val="24"/>
          <w:szCs w:val="24"/>
        </w:rPr>
        <w:t>a</w:t>
      </w:r>
      <w:r w:rsidRPr="007A5FFB">
        <w:rPr>
          <w:sz w:val="24"/>
          <w:szCs w:val="24"/>
        </w:rPr>
        <w:t xml:space="preserve">la przechodzić do podpunktów; </w:t>
      </w:r>
    </w:p>
    <w:p w:rsidR="007A5FFB" w:rsidRDefault="007A5FFB" w:rsidP="007A5FFB">
      <w:pPr>
        <w:pStyle w:val="NormalnyWeb"/>
      </w:pPr>
      <w:r>
        <w:rPr>
          <w:b/>
          <w:bCs/>
        </w:rPr>
        <w:t xml:space="preserve">Zmniejsz wcięcie </w:t>
      </w:r>
      <w:r>
        <w:t xml:space="preserve">- ta opcja pozwala przechodzić z podpunktów do punktów głównych. </w:t>
      </w:r>
    </w:p>
    <w:p w:rsidR="00B841C2" w:rsidRPr="00B841C2" w:rsidRDefault="005C7777" w:rsidP="00B841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C77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841C2" w:rsidRPr="00B841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"http://fem.put.poznan.pl/poli-admin/didactics/1337924Redagowanie%20tekst%C3%B3w.pdf" \l "page=1" \o "1. strona" </w:instrText>
      </w:r>
      <w:r w:rsidRPr="005C77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841C2" w:rsidRPr="00B841C2" w:rsidRDefault="005C7777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lang w:eastAsia="pl-PL"/>
        </w:rPr>
        <w:fldChar w:fldCharType="end"/>
      </w:r>
    </w:p>
    <w:p w:rsidR="00B841C2" w:rsidRP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lastRenderedPageBreak/>
        <w:t>ZASADY POPRAWNEGO REDAGOWANIA TEKSTÓW PRZY UŻYCIU KOMPUTERA</w:t>
      </w:r>
    </w:p>
    <w:p w:rsidR="00B841C2" w:rsidRP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1.Należy zadbać o to, aby tekst był odpowiednio rozmieszczony na stronie, dzięki czemu dokument będzie bardziej czytelny.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2.Spację stawiamy zawsze po znakach przestankowych (nigdy przed!).</w:t>
      </w:r>
    </w:p>
    <w:p w:rsidR="00B841C2" w:rsidRP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3.Po tytułach nie stawiamy kropki.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4.Jeżeli używamy nawiasu (cudzysłowu lub apostrofu), to po spacji stawiamy nawias otwierający, wprowadzamy wyraz, następnie stawiamy nawias zamykający i dopiero spację. Nie stawiamy spacji pomiędzy wyrazem w</w:t>
      </w:r>
      <w:r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nawiasie a nawiasem.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 xml:space="preserve">5.Wcięcia pierwszego wiersza akapitu (a </w:t>
      </w:r>
      <w:proofErr w:type="spellStart"/>
      <w:r w:rsidRPr="00B841C2">
        <w:rPr>
          <w:rFonts w:cstheme="minorHAnsi"/>
          <w:sz w:val="28"/>
          <w:szCs w:val="28"/>
          <w:lang w:eastAsia="pl-PL"/>
        </w:rPr>
        <w:t>linea</w:t>
      </w:r>
      <w:proofErr w:type="spellEnd"/>
      <w:r w:rsidRPr="00B841C2">
        <w:rPr>
          <w:rFonts w:cstheme="minorHAnsi"/>
          <w:sz w:val="28"/>
          <w:szCs w:val="28"/>
          <w:lang w:eastAsia="pl-PL"/>
        </w:rPr>
        <w:t>) uzyskujemy naciskając klawisz tabulacji &lt;TAB&gt; lub za pomocą specjalnej opcji formatowania akapitu (niemożna do tego celu używać spacji).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6.Nigdy nie należy zostawiać krótkich wyrazów, spójników, itp. na końcu linii tekstu. Dołączenia spójników z następującymi po nich wyrazami służy tzw.</w:t>
      </w:r>
      <w:r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 xml:space="preserve">twarda spacja (kombinacja klawiszy </w:t>
      </w:r>
      <w:proofErr w:type="spellStart"/>
      <w:r w:rsidRPr="00B841C2">
        <w:rPr>
          <w:rFonts w:cstheme="minorHAnsi"/>
          <w:sz w:val="28"/>
          <w:szCs w:val="28"/>
          <w:lang w:eastAsia="pl-PL"/>
        </w:rPr>
        <w:t>ctrl+shif+spacja</w:t>
      </w:r>
      <w:proofErr w:type="spellEnd"/>
      <w:r w:rsidRPr="00B841C2">
        <w:rPr>
          <w:rFonts w:cstheme="minorHAnsi"/>
          <w:sz w:val="28"/>
          <w:szCs w:val="28"/>
          <w:lang w:eastAsia="pl-PL"/>
        </w:rPr>
        <w:t>).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7.Nie używamy zbyt wielu rodzajów czcionek w jednym dokumencie –tekst taki powoduje rozproszenie uwagi czytającego i jest zupełnie nieczytelny.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8.Starajmy się pisać czcionką o stałym rozmiarze.</w:t>
      </w:r>
    </w:p>
    <w:p w:rsidR="00B841C2" w:rsidRP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9.Dla wyróżnienia tytułów należy używać kontrastowego kroju pisma.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10.Umieszczenie zbyt dużej ilości tekstu na stronie może spowodować zatracenie jego przejrzystości i</w:t>
      </w:r>
      <w:r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zmęczenie czytelnika.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11.Ważne jest, aby rozmiar czcionki był proporcjonalny do kartki papieru dla</w:t>
      </w:r>
      <w:r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formatu</w:t>
      </w:r>
      <w:r w:rsidR="00233EB6"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 xml:space="preserve"> A4. Czcionka tekstu gł</w:t>
      </w:r>
      <w:r w:rsidR="00233EB6">
        <w:rPr>
          <w:rFonts w:cstheme="minorHAnsi"/>
          <w:sz w:val="28"/>
          <w:szCs w:val="28"/>
          <w:lang w:eastAsia="pl-PL"/>
        </w:rPr>
        <w:t xml:space="preserve">ównego nie powinna być mniejsza </w:t>
      </w:r>
      <w:r w:rsidRPr="00B841C2">
        <w:rPr>
          <w:rFonts w:cstheme="minorHAnsi"/>
          <w:sz w:val="28"/>
          <w:szCs w:val="28"/>
          <w:lang w:eastAsia="pl-PL"/>
        </w:rPr>
        <w:t>niż</w:t>
      </w:r>
      <w:r w:rsidR="00233EB6"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12</w:t>
      </w:r>
      <w:r w:rsidR="00233EB6"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punktów.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12.Należy starać się, aby akapity zaczynały się lub kończyły razem ze stroną.</w:t>
      </w:r>
    </w:p>
    <w:p w:rsid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13.W pismach oficjalnych (np. umowach, kontraktach, podaniach) odstęp między wierszami tekstu głównego (interlinia) powinien wynosić 1,5</w:t>
      </w:r>
      <w:r w:rsidR="00233EB6"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lub</w:t>
      </w:r>
      <w:r w:rsidR="00233EB6"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2</w:t>
      </w:r>
      <w:r w:rsidR="00233EB6"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wiersze.</w:t>
      </w:r>
    </w:p>
    <w:p w:rsidR="00B841C2" w:rsidRPr="00B841C2" w:rsidRDefault="00B841C2" w:rsidP="00B841C2">
      <w:pPr>
        <w:pStyle w:val="Bezodstpw"/>
        <w:rPr>
          <w:rFonts w:cstheme="minorHAnsi"/>
          <w:sz w:val="28"/>
          <w:szCs w:val="28"/>
          <w:lang w:eastAsia="pl-PL"/>
        </w:rPr>
      </w:pPr>
      <w:r w:rsidRPr="00B841C2">
        <w:rPr>
          <w:rFonts w:cstheme="minorHAnsi"/>
          <w:sz w:val="28"/>
          <w:szCs w:val="28"/>
          <w:lang w:eastAsia="pl-PL"/>
        </w:rPr>
        <w:t>14.Nie naciskamy klawisza &lt;ENTER&gt; na końcu linii tekstu. Komputer sam</w:t>
      </w:r>
      <w:r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zadba o</w:t>
      </w:r>
      <w:r>
        <w:rPr>
          <w:rFonts w:cstheme="minorHAnsi"/>
          <w:sz w:val="28"/>
          <w:szCs w:val="28"/>
          <w:lang w:eastAsia="pl-PL"/>
        </w:rPr>
        <w:t xml:space="preserve"> </w:t>
      </w:r>
      <w:r w:rsidRPr="00B841C2">
        <w:rPr>
          <w:rFonts w:cstheme="minorHAnsi"/>
          <w:sz w:val="28"/>
          <w:szCs w:val="28"/>
          <w:lang w:eastAsia="pl-PL"/>
        </w:rPr>
        <w:t>przeniesienie wpisywanego tekstu do nowego wiersza.</w:t>
      </w:r>
    </w:p>
    <w:p w:rsidR="00B841C2" w:rsidRDefault="00B841C2" w:rsidP="007A5FFB">
      <w:pPr>
        <w:pStyle w:val="NormalnyWeb"/>
      </w:pPr>
    </w:p>
    <w:p w:rsidR="006D44BB" w:rsidRDefault="006D44BB" w:rsidP="007A5FFB">
      <w:pPr>
        <w:pStyle w:val="NormalnyWeb"/>
      </w:pPr>
    </w:p>
    <w:p w:rsidR="006D44BB" w:rsidRDefault="006D44BB" w:rsidP="007A5FFB">
      <w:pPr>
        <w:pStyle w:val="NormalnyWeb"/>
      </w:pPr>
      <w:r>
        <w:t>Praca domowa: ćwiczenie 3 str. 103.</w:t>
      </w:r>
    </w:p>
    <w:p w:rsidR="006D44BB" w:rsidRDefault="00230B29" w:rsidP="007A5FFB">
      <w:pPr>
        <w:pStyle w:val="NormalnyWeb"/>
      </w:pPr>
      <w:r>
        <w:t>Oczekuje prac od: Oli, Amandy i Martynki B.</w:t>
      </w:r>
    </w:p>
    <w:p w:rsidR="007A5FFB" w:rsidRDefault="007A5FFB" w:rsidP="007A5FFB">
      <w:pPr>
        <w:pStyle w:val="NormalnyWeb"/>
      </w:pPr>
      <w:r>
        <w:t xml:space="preserve">  </w:t>
      </w:r>
    </w:p>
    <w:p w:rsidR="007A5FFB" w:rsidRPr="007A7FF9" w:rsidRDefault="007A5FFB" w:rsidP="007A7FF9">
      <w:pPr>
        <w:rPr>
          <w:sz w:val="24"/>
          <w:szCs w:val="24"/>
        </w:rPr>
      </w:pPr>
    </w:p>
    <w:sectPr w:rsidR="007A5FFB" w:rsidRPr="007A7FF9" w:rsidSect="00E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517"/>
    <w:multiLevelType w:val="multilevel"/>
    <w:tmpl w:val="326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12A2"/>
    <w:multiLevelType w:val="multilevel"/>
    <w:tmpl w:val="79F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7571D"/>
    <w:multiLevelType w:val="multilevel"/>
    <w:tmpl w:val="5E44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AE42EF"/>
    <w:rsid w:val="00230B29"/>
    <w:rsid w:val="00233EB6"/>
    <w:rsid w:val="002A4FF4"/>
    <w:rsid w:val="005C7777"/>
    <w:rsid w:val="00682DAA"/>
    <w:rsid w:val="006D44BB"/>
    <w:rsid w:val="007A5FFB"/>
    <w:rsid w:val="007A7FF9"/>
    <w:rsid w:val="00AE42EF"/>
    <w:rsid w:val="00B841C2"/>
    <w:rsid w:val="00E9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2E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A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4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2020-05-20T01:32:00Z</dcterms:created>
  <dcterms:modified xsi:type="dcterms:W3CDTF">2020-05-20T02:37:00Z</dcterms:modified>
</cp:coreProperties>
</file>